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D1A1F" w14:textId="77777777" w:rsidR="00A85762" w:rsidRPr="005739D4" w:rsidRDefault="00A85762" w:rsidP="00A85762">
      <w:pPr>
        <w:spacing w:before="100" w:beforeAutospacing="1" w:after="100" w:afterAutospacing="1" w:line="240" w:lineRule="auto"/>
        <w:outlineLvl w:val="0"/>
        <w:rPr>
          <w:rFonts w:ascii="Times New Roman" w:eastAsia="Times New Roman" w:hAnsi="Times New Roman" w:cs="Times New Roman"/>
          <w:b/>
          <w:bCs/>
          <w:kern w:val="36"/>
          <w:sz w:val="32"/>
          <w:szCs w:val="32"/>
          <w:lang w:eastAsia="en-AU"/>
        </w:rPr>
      </w:pPr>
      <w:r w:rsidRPr="005739D4">
        <w:rPr>
          <w:rFonts w:ascii="Times New Roman" w:eastAsia="Times New Roman" w:hAnsi="Times New Roman" w:cs="Times New Roman"/>
          <w:b/>
          <w:bCs/>
          <w:kern w:val="36"/>
          <w:sz w:val="32"/>
          <w:szCs w:val="32"/>
          <w:lang w:eastAsia="en-AU"/>
        </w:rPr>
        <w:t>Week 9 Writing Homework</w:t>
      </w:r>
    </w:p>
    <w:p w14:paraId="7D0FE15D" w14:textId="77777777" w:rsidR="00A85762" w:rsidRPr="005739D4" w:rsidRDefault="00000000" w:rsidP="00A85762">
      <w:pPr>
        <w:spacing w:after="0" w:line="240" w:lineRule="auto"/>
        <w:rPr>
          <w:rFonts w:ascii="Times New Roman" w:eastAsia="Times New Roman" w:hAnsi="Times New Roman" w:cs="Times New Roman"/>
          <w:sz w:val="32"/>
          <w:szCs w:val="32"/>
          <w:lang w:eastAsia="en-AU"/>
        </w:rPr>
      </w:pPr>
      <w:hyperlink r:id="rId4" w:history="1">
        <w:r w:rsidR="00A85762" w:rsidRPr="005739D4">
          <w:rPr>
            <w:rFonts w:ascii="Times New Roman" w:eastAsia="Times New Roman" w:hAnsi="Times New Roman" w:cs="Times New Roman"/>
            <w:color w:val="0000FF"/>
            <w:sz w:val="32"/>
            <w:szCs w:val="32"/>
            <w:u w:val="single"/>
            <w:lang w:eastAsia="en-AU"/>
          </w:rPr>
          <w:t xml:space="preserve">Go Back to Course </w:t>
        </w:r>
      </w:hyperlink>
    </w:p>
    <w:p w14:paraId="65459F46" w14:textId="767BC19B" w:rsidR="00A85762" w:rsidRDefault="00A85762" w:rsidP="00A85762">
      <w:pPr>
        <w:spacing w:before="100" w:beforeAutospacing="1" w:after="100" w:afterAutospacing="1" w:line="240" w:lineRule="auto"/>
        <w:rPr>
          <w:rFonts w:ascii="Times New Roman" w:eastAsia="Times New Roman" w:hAnsi="Times New Roman" w:cs="Times New Roman"/>
          <w:sz w:val="32"/>
          <w:szCs w:val="32"/>
          <w:lang w:eastAsia="en-AU"/>
        </w:rPr>
      </w:pPr>
      <w:r w:rsidRPr="005739D4">
        <w:rPr>
          <w:rFonts w:ascii="Times New Roman" w:eastAsia="Times New Roman" w:hAnsi="Times New Roman" w:cs="Times New Roman"/>
          <w:sz w:val="32"/>
          <w:szCs w:val="32"/>
          <w:lang w:eastAsia="en-AU"/>
        </w:rPr>
        <w:t>Writing Prompt: Should we add a pedestrian crossing with a flashing light next to a school?</w:t>
      </w:r>
      <w:r w:rsidRPr="005739D4">
        <w:rPr>
          <w:rFonts w:ascii="Times New Roman" w:eastAsia="Times New Roman" w:hAnsi="Times New Roman" w:cs="Times New Roman"/>
          <w:sz w:val="32"/>
          <w:szCs w:val="32"/>
          <w:lang w:eastAsia="en-AU"/>
        </w:rPr>
        <w:br/>
      </w:r>
      <w:r w:rsidRPr="005739D4">
        <w:rPr>
          <w:rFonts w:ascii="Times New Roman" w:eastAsia="Times New Roman" w:hAnsi="Times New Roman" w:cs="Times New Roman"/>
          <w:sz w:val="32"/>
          <w:szCs w:val="32"/>
          <w:lang w:eastAsia="en-AU"/>
        </w:rPr>
        <w:br/>
        <w:t>Interview Question: What can you comtribute to school?</w:t>
      </w:r>
    </w:p>
    <w:p w14:paraId="04BF3CB1" w14:textId="3787FCA3" w:rsidR="005739D4" w:rsidRDefault="005739D4" w:rsidP="00A85762">
      <w:pPr>
        <w:spacing w:before="100" w:beforeAutospacing="1" w:after="100" w:afterAutospacing="1" w:line="240" w:lineRule="auto"/>
        <w:rPr>
          <w:rFonts w:ascii="Times New Roman" w:eastAsia="Times New Roman" w:hAnsi="Times New Roman" w:cs="Times New Roman"/>
          <w:sz w:val="32"/>
          <w:szCs w:val="32"/>
          <w:lang w:eastAsia="en-AU"/>
        </w:rPr>
      </w:pPr>
    </w:p>
    <w:p w14:paraId="76F3C4BD" w14:textId="00CF8A77" w:rsidR="005739D4" w:rsidRDefault="005739D4" w:rsidP="00A85762">
      <w:pPr>
        <w:spacing w:before="100" w:beforeAutospacing="1" w:after="100" w:afterAutospacing="1" w:line="240" w:lineRule="auto"/>
        <w:rPr>
          <w:rFonts w:ascii="Times New Roman" w:eastAsia="Times New Roman" w:hAnsi="Times New Roman" w:cs="Times New Roman"/>
          <w:sz w:val="32"/>
          <w:szCs w:val="32"/>
          <w:lang w:eastAsia="en-AU"/>
        </w:rPr>
      </w:pPr>
    </w:p>
    <w:p w14:paraId="34FF97D3" w14:textId="77777777" w:rsidR="005739D4" w:rsidRPr="005739D4" w:rsidRDefault="005739D4" w:rsidP="00A85762">
      <w:pPr>
        <w:spacing w:before="100" w:beforeAutospacing="1" w:after="100" w:afterAutospacing="1" w:line="240" w:lineRule="auto"/>
        <w:rPr>
          <w:rFonts w:ascii="Times New Roman" w:eastAsia="Times New Roman" w:hAnsi="Times New Roman" w:cs="Times New Roman"/>
          <w:sz w:val="36"/>
          <w:szCs w:val="36"/>
          <w:lang w:eastAsia="en-AU"/>
        </w:rPr>
      </w:pPr>
    </w:p>
    <w:p w14:paraId="1112486E" w14:textId="77777777" w:rsidR="005739D4" w:rsidRPr="005739D4" w:rsidRDefault="005739D4" w:rsidP="005739D4">
      <w:pPr>
        <w:rPr>
          <w:sz w:val="36"/>
          <w:szCs w:val="36"/>
        </w:rPr>
      </w:pPr>
      <w:r w:rsidRPr="005739D4">
        <w:rPr>
          <w:sz w:val="36"/>
          <w:szCs w:val="36"/>
        </w:rPr>
        <w:t>Hi everyone! Imagine this: every single day, right in the middle of school, we get to snuggle up with a fantastic book, take off on an adventure to a distant land, or learn something completely awesome, all for a full thirty minutes! Wouldn't that be completely awesome? I think that all schools need a daily 30-minute reading time, and I'm going to tell you why it's the best idea ever!</w:t>
      </w:r>
    </w:p>
    <w:p w14:paraId="0571635B" w14:textId="77777777" w:rsidR="005739D4" w:rsidRPr="005739D4" w:rsidRDefault="005739D4" w:rsidP="005739D4">
      <w:pPr>
        <w:rPr>
          <w:sz w:val="36"/>
          <w:szCs w:val="36"/>
        </w:rPr>
      </w:pPr>
    </w:p>
    <w:p w14:paraId="69FD40CB" w14:textId="77777777" w:rsidR="005739D4" w:rsidRPr="005739D4" w:rsidRDefault="005739D4" w:rsidP="005739D4">
      <w:pPr>
        <w:rPr>
          <w:sz w:val="36"/>
          <w:szCs w:val="36"/>
        </w:rPr>
      </w:pPr>
      <w:r w:rsidRPr="005739D4">
        <w:rPr>
          <w:sz w:val="36"/>
          <w:szCs w:val="36"/>
        </w:rPr>
        <w:t>First and foremost, reading makes our brains super smart and super strong! When we read, we see loads of new words that we might never have heard of before, like 'magnificent' or 'bewildered'. If we don't understand their meaning, we can make a guess based on the text, or we can ask a teacher. The more we learn of words, the cleverer we become, and the better we are able to understand everything. This helps us with all our other lessons, like science, history, and even maths, because our brains are warm and focused! It's like giving our brains a super smoothie every day!</w:t>
      </w:r>
    </w:p>
    <w:p w14:paraId="33ABA86E" w14:textId="77777777" w:rsidR="005739D4" w:rsidRPr="005739D4" w:rsidRDefault="005739D4" w:rsidP="005739D4">
      <w:pPr>
        <w:rPr>
          <w:sz w:val="36"/>
          <w:szCs w:val="36"/>
        </w:rPr>
      </w:pPr>
    </w:p>
    <w:p w14:paraId="5B694107" w14:textId="5A2538C7" w:rsidR="005739D4" w:rsidRPr="005739D4" w:rsidRDefault="005739D4" w:rsidP="005739D4">
      <w:pPr>
        <w:rPr>
          <w:sz w:val="36"/>
          <w:szCs w:val="36"/>
        </w:rPr>
      </w:pPr>
      <w:r w:rsidRPr="005739D4">
        <w:rPr>
          <w:sz w:val="36"/>
          <w:szCs w:val="36"/>
        </w:rPr>
        <w:t xml:space="preserve">Secondly, reading is magic! Whenever you open a book, you can go on the best adventures ever without having to get up from your chair. You could go to huge castles, fly through space, or talk to a </w:t>
      </w:r>
      <w:r>
        <w:rPr>
          <w:sz w:val="36"/>
          <w:szCs w:val="36"/>
        </w:rPr>
        <w:t>yapper</w:t>
      </w:r>
      <w:r w:rsidRPr="005739D4">
        <w:rPr>
          <w:sz w:val="36"/>
          <w:szCs w:val="36"/>
        </w:rPr>
        <w:t>! Your imagination goes crazy, creating all the pictures in your head. It makes us brilliant at thinking of new ideas for our stories, our pictures, and when we play with friends. Instead of the "I'm bored," we get to be in a completely new world! It's like a hidden doorway to fun, right here in our classroom.</w:t>
      </w:r>
    </w:p>
    <w:p w14:paraId="6FF084CE" w14:textId="77777777" w:rsidR="005739D4" w:rsidRPr="005739D4" w:rsidRDefault="005739D4" w:rsidP="005739D4">
      <w:pPr>
        <w:rPr>
          <w:sz w:val="36"/>
          <w:szCs w:val="36"/>
        </w:rPr>
      </w:pPr>
    </w:p>
    <w:p w14:paraId="7923B5D0" w14:textId="77777777" w:rsidR="005739D4" w:rsidRPr="005739D4" w:rsidRDefault="005739D4" w:rsidP="005739D4">
      <w:pPr>
        <w:rPr>
          <w:sz w:val="36"/>
          <w:szCs w:val="36"/>
        </w:rPr>
      </w:pPr>
      <w:r w:rsidRPr="005739D4">
        <w:rPr>
          <w:sz w:val="36"/>
          <w:szCs w:val="36"/>
        </w:rPr>
        <w:t>And the best news is: reading makes us outstanding writers and absolutely brilliant spellerers! When we read lots of different books, we get to see just exactly how writers put together super sentences. We can figure out how to use super words to make our own tales even more exciting. And seeing words on paper helps us remember exactly how to spell them properly. It's as if our eyes are taking photographs of the words and storing them in our "memory bank." Soon we will be writing our own great stories and maybe even our own books!</w:t>
      </w:r>
    </w:p>
    <w:p w14:paraId="6A02EAD0" w14:textId="77777777" w:rsidR="005739D4" w:rsidRPr="005739D4" w:rsidRDefault="005739D4" w:rsidP="005739D4">
      <w:pPr>
        <w:rPr>
          <w:sz w:val="36"/>
          <w:szCs w:val="36"/>
        </w:rPr>
      </w:pPr>
    </w:p>
    <w:p w14:paraId="0CF73051" w14:textId="77777777" w:rsidR="005739D4" w:rsidRPr="005739D4" w:rsidRDefault="005739D4" w:rsidP="005739D4">
      <w:pPr>
        <w:rPr>
          <w:sz w:val="36"/>
          <w:szCs w:val="36"/>
        </w:rPr>
      </w:pPr>
      <w:r w:rsidRPr="005739D4">
        <w:rPr>
          <w:sz w:val="36"/>
          <w:szCs w:val="36"/>
        </w:rPr>
        <w:t xml:space="preserve">And, naturally, school can get noisy and crazy at times, can't it? A peaceful 30-minute reading time would be a beautiful, serene oasis in the middle of our school day. We could just relax and read. It's a quiet moment for all of us to settle down and just sit with ourselves and our story. Reading also </w:t>
      </w:r>
      <w:r w:rsidRPr="005739D4">
        <w:rPr>
          <w:sz w:val="36"/>
          <w:szCs w:val="36"/>
        </w:rPr>
        <w:lastRenderedPageBreak/>
        <w:t>instructs us about other individuals and how they feel. When we read about characters who are brave, or happy, or blue, we learn about how people feel and why people do things a particular way. This makes us kinder and better friends to all of the people at school.</w:t>
      </w:r>
    </w:p>
    <w:p w14:paraId="0205457B" w14:textId="77777777" w:rsidR="005739D4" w:rsidRPr="005739D4" w:rsidRDefault="005739D4" w:rsidP="005739D4">
      <w:pPr>
        <w:rPr>
          <w:sz w:val="36"/>
          <w:szCs w:val="36"/>
        </w:rPr>
      </w:pPr>
    </w:p>
    <w:p w14:paraId="1F47400D" w14:textId="77777777" w:rsidR="005739D4" w:rsidRPr="005739D4" w:rsidRDefault="005739D4" w:rsidP="005739D4">
      <w:pPr>
        <w:rPr>
          <w:sz w:val="36"/>
          <w:szCs w:val="36"/>
        </w:rPr>
      </w:pPr>
      <w:r w:rsidRPr="005739D4">
        <w:rPr>
          <w:sz w:val="36"/>
          <w:szCs w:val="36"/>
        </w:rPr>
        <w:t>Now, some grown-ups may be thinking, "But we don't have time! We have so much to teach!" And I'm sure they are anxious. But 30 minutes isn't that long, really – it's just a small portion of our day. We could swap it out for 15 minutes from one class and 15 minutes from another, or perhaps get up just a few minutes earlier to go to school. The great things we learn when we read will actually help us perform better in all our other classes too! It's not taking away from time; it's enhancing all of our other time. It's an investment in our super-brain!</w:t>
      </w:r>
    </w:p>
    <w:p w14:paraId="0B70E754" w14:textId="77777777" w:rsidR="005739D4" w:rsidRPr="005739D4" w:rsidRDefault="005739D4" w:rsidP="005739D4">
      <w:pPr>
        <w:rPr>
          <w:sz w:val="36"/>
          <w:szCs w:val="36"/>
        </w:rPr>
      </w:pPr>
    </w:p>
    <w:p w14:paraId="05673944" w14:textId="77777777" w:rsidR="005739D4" w:rsidRPr="005739D4" w:rsidRDefault="005739D4" w:rsidP="005739D4">
      <w:pPr>
        <w:rPr>
          <w:sz w:val="36"/>
          <w:szCs w:val="36"/>
        </w:rPr>
      </w:pPr>
      <w:r w:rsidRPr="005739D4">
        <w:rPr>
          <w:sz w:val="36"/>
          <w:szCs w:val="36"/>
        </w:rPr>
        <w:t xml:space="preserve">Another point that some people may try to use is, "What if some children do not enjoy reading?" That's a fair point, because not everyone loves every book. But maybe they just haven't found the right book yet! With a dedicated 30 minutes a day, they could sample all kinds of books – a funny comic book, a thrilling adventure, a book on their beloved animals, or even a book about how things are made. We can have so many different kinds of books in our classrooms that anyone can find something they really love. And for kids who make reading a little confusing, this quiet time gives them a </w:t>
      </w:r>
      <w:r w:rsidRPr="005739D4">
        <w:rPr>
          <w:sz w:val="36"/>
          <w:szCs w:val="36"/>
        </w:rPr>
        <w:lastRenderedPageBreak/>
        <w:t>chance to practice without hurrying or looking silly. It is a great chance to get better every single day!</w:t>
      </w:r>
    </w:p>
    <w:p w14:paraId="640C9E92" w14:textId="77777777" w:rsidR="005739D4" w:rsidRPr="005739D4" w:rsidRDefault="005739D4" w:rsidP="005739D4">
      <w:pPr>
        <w:rPr>
          <w:sz w:val="36"/>
          <w:szCs w:val="36"/>
        </w:rPr>
      </w:pPr>
    </w:p>
    <w:p w14:paraId="532C4212" w14:textId="77777777" w:rsidR="005739D4" w:rsidRPr="005739D4" w:rsidRDefault="005739D4" w:rsidP="005739D4">
      <w:pPr>
        <w:rPr>
          <w:sz w:val="36"/>
          <w:szCs w:val="36"/>
        </w:rPr>
      </w:pPr>
      <w:r w:rsidRPr="005739D4">
        <w:rPr>
          <w:sz w:val="36"/>
          <w:szCs w:val="36"/>
        </w:rPr>
        <w:t>And books? "What if we don't have books enough for all of them?" Well, we could have a special 'book swap day' where people bring their completed book to swap with a friend. Additional books could be purchased for our school library, even parents' donations. Even 'Classroom Library Manager' positions could be assigned to keep them tidy! There are always more brilliant stories to discover for all to enjoy.</w:t>
      </w:r>
    </w:p>
    <w:p w14:paraId="63EF901E" w14:textId="77777777" w:rsidR="005739D4" w:rsidRPr="005739D4" w:rsidRDefault="005739D4" w:rsidP="005739D4">
      <w:pPr>
        <w:rPr>
          <w:sz w:val="36"/>
          <w:szCs w:val="36"/>
        </w:rPr>
      </w:pPr>
    </w:p>
    <w:p w14:paraId="04723972" w14:textId="4A3B71D2" w:rsidR="00B92F53" w:rsidRPr="005739D4" w:rsidRDefault="005739D4" w:rsidP="005739D4">
      <w:pPr>
        <w:rPr>
          <w:sz w:val="36"/>
          <w:szCs w:val="36"/>
        </w:rPr>
      </w:pPr>
      <w:r w:rsidRPr="005739D4">
        <w:rPr>
          <w:sz w:val="36"/>
          <w:szCs w:val="36"/>
        </w:rPr>
        <w:t>So, this is what you do, you see. A 30-minute daily read isn't just an excellent idea, it's a fantastic idea! It makes us smart, creates grand big fantastic adventures in our minds, makes us master authors, and gives us a peaceful time-out. It's good for everyone, whether they already enjoy reading or are just starting to read for the very first time. Let us create our schools such that everyone can pick up a book and open a whole new world each day! Let's have daily reading time, please!</w:t>
      </w:r>
    </w:p>
    <w:sectPr w:rsidR="00B92F53" w:rsidRPr="00573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AC"/>
    <w:rsid w:val="005739D4"/>
    <w:rsid w:val="00A85762"/>
    <w:rsid w:val="00B92F53"/>
    <w:rsid w:val="00CA33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B547"/>
  <w15:chartTrackingRefBased/>
  <w15:docId w15:val="{A1479E05-1A83-41A0-AC96-41F46F79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57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62"/>
    <w:rPr>
      <w:rFonts w:ascii="Times New Roman" w:eastAsia="Times New Roman" w:hAnsi="Times New Roman" w:cs="Times New Roman"/>
      <w:b/>
      <w:bCs/>
      <w:kern w:val="36"/>
      <w:sz w:val="48"/>
      <w:szCs w:val="48"/>
      <w:lang w:eastAsia="en-AU"/>
    </w:rPr>
  </w:style>
  <w:style w:type="character" w:customStyle="1" w:styleId="elementor-button-content-wrapper">
    <w:name w:val="elementor-button-content-wrapper"/>
    <w:basedOn w:val="DefaultParagraphFont"/>
    <w:rsid w:val="00A85762"/>
  </w:style>
  <w:style w:type="character" w:customStyle="1" w:styleId="elementor-button-text">
    <w:name w:val="elementor-button-text"/>
    <w:basedOn w:val="DefaultParagraphFont"/>
    <w:rsid w:val="00A85762"/>
  </w:style>
  <w:style w:type="paragraph" w:styleId="NormalWeb">
    <w:name w:val="Normal (Web)"/>
    <w:basedOn w:val="Normal"/>
    <w:uiPriority w:val="99"/>
    <w:semiHidden/>
    <w:unhideWhenUsed/>
    <w:rsid w:val="00A8576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73663">
      <w:bodyDiv w:val="1"/>
      <w:marLeft w:val="0"/>
      <w:marRight w:val="0"/>
      <w:marTop w:val="0"/>
      <w:marBottom w:val="0"/>
      <w:divBdr>
        <w:top w:val="none" w:sz="0" w:space="0" w:color="auto"/>
        <w:left w:val="none" w:sz="0" w:space="0" w:color="auto"/>
        <w:bottom w:val="none" w:sz="0" w:space="0" w:color="auto"/>
        <w:right w:val="none" w:sz="0" w:space="0" w:color="auto"/>
      </w:divBdr>
      <w:divsChild>
        <w:div w:id="1284650038">
          <w:marLeft w:val="0"/>
          <w:marRight w:val="0"/>
          <w:marTop w:val="0"/>
          <w:marBottom w:val="0"/>
          <w:divBdr>
            <w:top w:val="none" w:sz="0" w:space="0" w:color="auto"/>
            <w:left w:val="none" w:sz="0" w:space="0" w:color="auto"/>
            <w:bottom w:val="none" w:sz="0" w:space="0" w:color="auto"/>
            <w:right w:val="none" w:sz="0" w:space="0" w:color="auto"/>
          </w:divBdr>
          <w:divsChild>
            <w:div w:id="1939949528">
              <w:marLeft w:val="0"/>
              <w:marRight w:val="0"/>
              <w:marTop w:val="0"/>
              <w:marBottom w:val="0"/>
              <w:divBdr>
                <w:top w:val="none" w:sz="0" w:space="0" w:color="auto"/>
                <w:left w:val="none" w:sz="0" w:space="0" w:color="auto"/>
                <w:bottom w:val="none" w:sz="0" w:space="0" w:color="auto"/>
                <w:right w:val="none" w:sz="0" w:space="0" w:color="auto"/>
              </w:divBdr>
              <w:divsChild>
                <w:div w:id="618802162">
                  <w:marLeft w:val="0"/>
                  <w:marRight w:val="0"/>
                  <w:marTop w:val="0"/>
                  <w:marBottom w:val="0"/>
                  <w:divBdr>
                    <w:top w:val="none" w:sz="0" w:space="0" w:color="auto"/>
                    <w:left w:val="none" w:sz="0" w:space="0" w:color="auto"/>
                    <w:bottom w:val="none" w:sz="0" w:space="0" w:color="auto"/>
                    <w:right w:val="none" w:sz="0" w:space="0" w:color="auto"/>
                  </w:divBdr>
                </w:div>
              </w:divsChild>
            </w:div>
            <w:div w:id="130710669">
              <w:marLeft w:val="0"/>
              <w:marRight w:val="0"/>
              <w:marTop w:val="0"/>
              <w:marBottom w:val="0"/>
              <w:divBdr>
                <w:top w:val="none" w:sz="0" w:space="0" w:color="auto"/>
                <w:left w:val="none" w:sz="0" w:space="0" w:color="auto"/>
                <w:bottom w:val="none" w:sz="0" w:space="0" w:color="auto"/>
                <w:right w:val="none" w:sz="0" w:space="0" w:color="auto"/>
              </w:divBdr>
              <w:divsChild>
                <w:div w:id="1754279646">
                  <w:marLeft w:val="0"/>
                  <w:marRight w:val="0"/>
                  <w:marTop w:val="0"/>
                  <w:marBottom w:val="0"/>
                  <w:divBdr>
                    <w:top w:val="none" w:sz="0" w:space="0" w:color="auto"/>
                    <w:left w:val="none" w:sz="0" w:space="0" w:color="auto"/>
                    <w:bottom w:val="none" w:sz="0" w:space="0" w:color="auto"/>
                    <w:right w:val="none" w:sz="0" w:space="0" w:color="auto"/>
                  </w:divBdr>
                  <w:divsChild>
                    <w:div w:id="400107302">
                      <w:marLeft w:val="0"/>
                      <w:marRight w:val="0"/>
                      <w:marTop w:val="0"/>
                      <w:marBottom w:val="0"/>
                      <w:divBdr>
                        <w:top w:val="none" w:sz="0" w:space="0" w:color="auto"/>
                        <w:left w:val="none" w:sz="0" w:space="0" w:color="auto"/>
                        <w:bottom w:val="none" w:sz="0" w:space="0" w:color="auto"/>
                        <w:right w:val="none" w:sz="0" w:space="0" w:color="auto"/>
                      </w:divBdr>
                      <w:divsChild>
                        <w:div w:id="1095327901">
                          <w:marLeft w:val="0"/>
                          <w:marRight w:val="0"/>
                          <w:marTop w:val="0"/>
                          <w:marBottom w:val="0"/>
                          <w:divBdr>
                            <w:top w:val="none" w:sz="0" w:space="0" w:color="auto"/>
                            <w:left w:val="none" w:sz="0" w:space="0" w:color="auto"/>
                            <w:bottom w:val="none" w:sz="0" w:space="0" w:color="auto"/>
                            <w:right w:val="none" w:sz="0" w:space="0" w:color="auto"/>
                          </w:divBdr>
                          <w:divsChild>
                            <w:div w:id="10551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996365">
          <w:marLeft w:val="0"/>
          <w:marRight w:val="0"/>
          <w:marTop w:val="0"/>
          <w:marBottom w:val="0"/>
          <w:divBdr>
            <w:top w:val="none" w:sz="0" w:space="0" w:color="auto"/>
            <w:left w:val="none" w:sz="0" w:space="0" w:color="auto"/>
            <w:bottom w:val="none" w:sz="0" w:space="0" w:color="auto"/>
            <w:right w:val="none" w:sz="0" w:space="0" w:color="auto"/>
          </w:divBdr>
          <w:divsChild>
            <w:div w:id="605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larlytraining.com/courses/year-5-scholarship-specialisation-zoom-with-mr-steve-mr-albert-ter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Chenglei Sun</dc:creator>
  <cp:keywords/>
  <dc:description/>
  <cp:lastModifiedBy>Chenglei Sun</cp:lastModifiedBy>
  <cp:revision>3</cp:revision>
  <dcterms:created xsi:type="dcterms:W3CDTF">2025-09-20T03:54:00Z</dcterms:created>
  <dcterms:modified xsi:type="dcterms:W3CDTF">2025-09-20T04:49:00Z</dcterms:modified>
</cp:coreProperties>
</file>